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1AF1" w14:textId="77777777" w:rsidR="00E822FC" w:rsidRPr="00BE394E" w:rsidRDefault="00E822FC" w:rsidP="00E822FC">
      <w:pPr>
        <w:pStyle w:val="a5"/>
        <w:spacing w:before="0" w:beforeAutospacing="0" w:after="0" w:afterAutospacing="0" w:line="440" w:lineRule="exact"/>
        <w:rPr>
          <w:sz w:val="28"/>
          <w:szCs w:val="28"/>
        </w:rPr>
      </w:pPr>
    </w:p>
    <w:p w14:paraId="3E057A40" w14:textId="77777777" w:rsidR="00E822FC" w:rsidRPr="0049087C" w:rsidRDefault="00E822FC" w:rsidP="00E822FC">
      <w:pPr>
        <w:spacing w:line="44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49087C">
        <w:rPr>
          <w:rFonts w:ascii="华文中宋" w:eastAsia="华文中宋" w:hAnsi="华文中宋" w:hint="eastAsia"/>
          <w:bCs/>
          <w:sz w:val="44"/>
          <w:szCs w:val="44"/>
        </w:rPr>
        <w:t>北京大学国际合作部应聘登记表</w:t>
      </w:r>
    </w:p>
    <w:p w14:paraId="732FB5E6" w14:textId="77777777" w:rsidR="00E822FC" w:rsidRPr="00BE394E" w:rsidRDefault="00E822FC" w:rsidP="00E822FC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40"/>
        <w:gridCol w:w="766"/>
        <w:gridCol w:w="134"/>
        <w:gridCol w:w="769"/>
        <w:gridCol w:w="720"/>
        <w:gridCol w:w="672"/>
        <w:gridCol w:w="228"/>
        <w:gridCol w:w="540"/>
        <w:gridCol w:w="540"/>
        <w:gridCol w:w="540"/>
        <w:gridCol w:w="180"/>
        <w:gridCol w:w="720"/>
        <w:gridCol w:w="180"/>
        <w:gridCol w:w="1489"/>
      </w:tblGrid>
      <w:tr w:rsidR="00E822FC" w:rsidRPr="00BE394E" w14:paraId="4B0C640E" w14:textId="77777777" w:rsidTr="00E2309A">
        <w:trPr>
          <w:trHeight w:hRule="exact" w:val="1004"/>
        </w:trPr>
        <w:tc>
          <w:tcPr>
            <w:tcW w:w="959" w:type="dxa"/>
            <w:vAlign w:val="center"/>
          </w:tcPr>
          <w:p w14:paraId="086231CB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14:paraId="3A1CE854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02099F1C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性</w:t>
            </w:r>
          </w:p>
          <w:p w14:paraId="46299850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720" w:type="dxa"/>
            <w:vAlign w:val="center"/>
          </w:tcPr>
          <w:p w14:paraId="44C5162C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7F0700C" w14:textId="77777777" w:rsidR="00E822FC" w:rsidRPr="00612F86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2F86">
              <w:rPr>
                <w:rFonts w:ascii="宋体" w:hAnsi="宋体" w:hint="eastAsia"/>
                <w:b/>
                <w:sz w:val="28"/>
                <w:szCs w:val="28"/>
              </w:rPr>
              <w:t>出生</w:t>
            </w:r>
          </w:p>
          <w:p w14:paraId="3E0762F0" w14:textId="77777777" w:rsidR="00E822FC" w:rsidRPr="00612F86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2F86">
              <w:rPr>
                <w:rFonts w:ascii="宋体" w:hAnsi="宋体" w:hint="eastAsia"/>
                <w:b/>
                <w:sz w:val="28"/>
                <w:szCs w:val="28"/>
              </w:rPr>
              <w:t>年月</w:t>
            </w:r>
          </w:p>
          <w:p w14:paraId="3C6B5E37" w14:textId="77777777" w:rsidR="00E822FC" w:rsidRPr="00612F86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E0A3353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8600510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669" w:type="dxa"/>
            <w:gridSpan w:val="2"/>
            <w:vAlign w:val="center"/>
          </w:tcPr>
          <w:p w14:paraId="46AF3837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1DEB269A" w14:textId="77777777" w:rsidTr="00E2309A">
        <w:trPr>
          <w:cantSplit/>
          <w:trHeight w:hRule="exact" w:val="1039"/>
        </w:trPr>
        <w:tc>
          <w:tcPr>
            <w:tcW w:w="959" w:type="dxa"/>
            <w:vMerge w:val="restart"/>
            <w:vAlign w:val="center"/>
          </w:tcPr>
          <w:p w14:paraId="35675144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57A571EC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01104ADF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vAlign w:val="center"/>
          </w:tcPr>
          <w:p w14:paraId="69150235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党派及入党时间</w:t>
            </w:r>
          </w:p>
        </w:tc>
        <w:tc>
          <w:tcPr>
            <w:tcW w:w="1620" w:type="dxa"/>
            <w:gridSpan w:val="3"/>
            <w:vAlign w:val="center"/>
          </w:tcPr>
          <w:p w14:paraId="6602AA1B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F44C6F9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健康</w:t>
            </w:r>
          </w:p>
          <w:p w14:paraId="5C91E6EB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状况</w:t>
            </w:r>
          </w:p>
        </w:tc>
        <w:tc>
          <w:tcPr>
            <w:tcW w:w="1489" w:type="dxa"/>
            <w:vAlign w:val="center"/>
          </w:tcPr>
          <w:p w14:paraId="6454A281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599146F6" w14:textId="77777777" w:rsidTr="00E2309A">
        <w:trPr>
          <w:cantSplit/>
          <w:trHeight w:hRule="exact" w:val="927"/>
        </w:trPr>
        <w:tc>
          <w:tcPr>
            <w:tcW w:w="959" w:type="dxa"/>
            <w:vMerge/>
            <w:vAlign w:val="center"/>
          </w:tcPr>
          <w:p w14:paraId="61349F76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3AD65094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4ADE0805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80"/>
                <w:sz w:val="28"/>
                <w:szCs w:val="28"/>
              </w:rPr>
              <w:t>参加工作</w:t>
            </w:r>
          </w:p>
          <w:p w14:paraId="42E681E1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80"/>
                <w:sz w:val="28"/>
                <w:szCs w:val="28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14:paraId="20117B51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9B49F73" w14:textId="77777777" w:rsidR="00E822FC" w:rsidRPr="00BE394E" w:rsidRDefault="00E822FC" w:rsidP="00E2309A">
            <w:pPr>
              <w:spacing w:line="440" w:lineRule="exact"/>
              <w:ind w:right="-1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基本技能</w:t>
            </w:r>
          </w:p>
        </w:tc>
        <w:tc>
          <w:tcPr>
            <w:tcW w:w="3109" w:type="dxa"/>
            <w:gridSpan w:val="5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14:paraId="0155F47E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计算机操作能力</w:t>
            </w:r>
          </w:p>
        </w:tc>
      </w:tr>
      <w:tr w:rsidR="00E822FC" w:rsidRPr="00BE394E" w14:paraId="6BBCE24E" w14:textId="77777777" w:rsidTr="00E2309A">
        <w:trPr>
          <w:cantSplit/>
          <w:trHeight w:hRule="exact" w:val="400"/>
        </w:trPr>
        <w:tc>
          <w:tcPr>
            <w:tcW w:w="959" w:type="dxa"/>
            <w:vMerge/>
            <w:vAlign w:val="center"/>
          </w:tcPr>
          <w:p w14:paraId="355C2642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2B347D95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Merge w:val="restart"/>
            <w:vAlign w:val="center"/>
          </w:tcPr>
          <w:p w14:paraId="17C27B2C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毕业院校</w:t>
            </w:r>
          </w:p>
          <w:p w14:paraId="1AFC09C0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及专业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520EB828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19BBB338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14:paraId="50D73945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○一般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 xml:space="preserve"> 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○熟练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 xml:space="preserve"> 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○精通</w:t>
            </w:r>
          </w:p>
        </w:tc>
      </w:tr>
      <w:tr w:rsidR="00E822FC" w:rsidRPr="00BE394E" w14:paraId="7C3C6549" w14:textId="77777777" w:rsidTr="00E2309A">
        <w:trPr>
          <w:cantSplit/>
          <w:trHeight w:hRule="exact" w:val="400"/>
        </w:trPr>
        <w:tc>
          <w:tcPr>
            <w:tcW w:w="1499" w:type="dxa"/>
            <w:gridSpan w:val="2"/>
            <w:vMerge w:val="restart"/>
            <w:vAlign w:val="center"/>
          </w:tcPr>
          <w:p w14:paraId="4842CD29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80"/>
                <w:sz w:val="28"/>
                <w:szCs w:val="28"/>
              </w:rPr>
              <w:t>学位或专业</w:t>
            </w:r>
          </w:p>
          <w:p w14:paraId="45C57D6E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80"/>
                <w:sz w:val="28"/>
                <w:szCs w:val="28"/>
              </w:rPr>
              <w:t>技术职务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4469AF24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14:paraId="2570CB2D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732F41AE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76F7A339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14:paraId="153DBB05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英语能力</w:t>
            </w:r>
          </w:p>
        </w:tc>
      </w:tr>
      <w:tr w:rsidR="00E822FC" w:rsidRPr="00BE394E" w14:paraId="15D7F798" w14:textId="77777777" w:rsidTr="00E2309A">
        <w:trPr>
          <w:cantSplit/>
          <w:trHeight w:hRule="exact" w:val="400"/>
        </w:trPr>
        <w:tc>
          <w:tcPr>
            <w:tcW w:w="1499" w:type="dxa"/>
            <w:gridSpan w:val="2"/>
            <w:vMerge/>
            <w:vAlign w:val="center"/>
          </w:tcPr>
          <w:p w14:paraId="3406A3BF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DC4A489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14:paraId="7BE906EA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35BB359F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6A04DCEA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109" w:type="dxa"/>
            <w:gridSpan w:val="5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14:paraId="579BFA23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○一般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 xml:space="preserve"> 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○熟练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 xml:space="preserve"> </w:t>
            </w: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○精通</w:t>
            </w:r>
          </w:p>
        </w:tc>
      </w:tr>
      <w:tr w:rsidR="00E822FC" w:rsidRPr="00BE394E" w14:paraId="5685DC2F" w14:textId="77777777" w:rsidTr="00E2309A">
        <w:trPr>
          <w:trHeight w:val="312"/>
        </w:trPr>
        <w:tc>
          <w:tcPr>
            <w:tcW w:w="1499" w:type="dxa"/>
            <w:gridSpan w:val="2"/>
            <w:vAlign w:val="center"/>
          </w:tcPr>
          <w:p w14:paraId="194244C2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熟悉何种专</w:t>
            </w:r>
          </w:p>
          <w:p w14:paraId="1E548558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业技术及有</w:t>
            </w:r>
          </w:p>
          <w:p w14:paraId="2B8C43A8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何种专长</w:t>
            </w:r>
          </w:p>
        </w:tc>
        <w:tc>
          <w:tcPr>
            <w:tcW w:w="7478" w:type="dxa"/>
            <w:gridSpan w:val="13"/>
            <w:vAlign w:val="center"/>
          </w:tcPr>
          <w:p w14:paraId="3F0C50D5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3019A645" w14:textId="77777777" w:rsidTr="00E2309A">
        <w:trPr>
          <w:trHeight w:val="3441"/>
        </w:trPr>
        <w:tc>
          <w:tcPr>
            <w:tcW w:w="1499" w:type="dxa"/>
            <w:gridSpan w:val="2"/>
            <w:vAlign w:val="center"/>
          </w:tcPr>
          <w:p w14:paraId="685CEAFC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</w:p>
          <w:p w14:paraId="4FAFC5AC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个</w:t>
            </w:r>
          </w:p>
          <w:p w14:paraId="253F488E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人</w:t>
            </w:r>
          </w:p>
          <w:p w14:paraId="07CF26BD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简</w:t>
            </w:r>
          </w:p>
          <w:p w14:paraId="310DC826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w w:val="90"/>
                <w:sz w:val="28"/>
                <w:szCs w:val="28"/>
              </w:rPr>
              <w:t>历</w:t>
            </w:r>
          </w:p>
          <w:p w14:paraId="78C42913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</w:p>
        </w:tc>
        <w:tc>
          <w:tcPr>
            <w:tcW w:w="7478" w:type="dxa"/>
            <w:gridSpan w:val="13"/>
            <w:vAlign w:val="center"/>
          </w:tcPr>
          <w:p w14:paraId="1868C4DA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（详细简历请另附页）</w:t>
            </w:r>
          </w:p>
          <w:p w14:paraId="065497EB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7654D91A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6F95F621" w14:textId="77777777" w:rsidTr="00E2309A">
        <w:trPr>
          <w:cantSplit/>
          <w:trHeight w:val="480"/>
        </w:trPr>
        <w:tc>
          <w:tcPr>
            <w:tcW w:w="2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30C673A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本人联系方式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04D1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41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6C82C394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41FA4C33" w14:textId="77777777" w:rsidTr="00E2309A">
        <w:trPr>
          <w:cantSplit/>
          <w:trHeight w:val="480"/>
        </w:trPr>
        <w:tc>
          <w:tcPr>
            <w:tcW w:w="2265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7104972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852F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电邮</w:t>
            </w:r>
          </w:p>
        </w:tc>
        <w:tc>
          <w:tcPr>
            <w:tcW w:w="441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1A8560F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36226209" w14:textId="77777777" w:rsidTr="00E2309A">
        <w:trPr>
          <w:cantSplit/>
          <w:trHeight w:val="562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16B2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018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558028" w14:textId="77777777" w:rsidR="00E822FC" w:rsidRPr="00BE394E" w:rsidRDefault="00E822FC" w:rsidP="00E2309A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822FC" w:rsidRPr="00BE394E" w14:paraId="2DA4979D" w14:textId="77777777" w:rsidTr="00E2309A">
        <w:trPr>
          <w:cantSplit/>
          <w:trHeight w:val="462"/>
        </w:trPr>
        <w:tc>
          <w:tcPr>
            <w:tcW w:w="8977" w:type="dxa"/>
            <w:gridSpan w:val="1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7D580" w14:textId="77777777" w:rsidR="00E822FC" w:rsidRPr="00BE394E" w:rsidRDefault="00E822FC" w:rsidP="0017470E">
            <w:pPr>
              <w:spacing w:line="440" w:lineRule="exact"/>
              <w:ind w:leftChars="50" w:left="105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说明：</w:t>
            </w: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、此表由应聘者本人填写，一式一份</w:t>
            </w: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 xml:space="preserve">; </w:t>
            </w:r>
          </w:p>
          <w:p w14:paraId="0D666E5D" w14:textId="1D963272" w:rsidR="00E822FC" w:rsidRPr="00BE394E" w:rsidRDefault="00E822FC" w:rsidP="0017470E">
            <w:pPr>
              <w:spacing w:line="440" w:lineRule="exact"/>
              <w:ind w:leftChars="50" w:left="105"/>
              <w:rPr>
                <w:rFonts w:ascii="宋体" w:hAnsi="宋体"/>
                <w:b/>
                <w:sz w:val="28"/>
                <w:szCs w:val="28"/>
              </w:rPr>
            </w:pP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 xml:space="preserve">      2</w:t>
            </w: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、应聘材料</w:t>
            </w:r>
            <w:r w:rsidRPr="00E822FC">
              <w:rPr>
                <w:rFonts w:ascii="宋体" w:hAnsi="宋体" w:hint="eastAsia"/>
                <w:b/>
                <w:sz w:val="28"/>
                <w:szCs w:val="28"/>
              </w:rPr>
              <w:t>不予退还</w:t>
            </w: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  <w:r w:rsidRPr="00BE394E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</w:tr>
    </w:tbl>
    <w:p w14:paraId="1E5933DC" w14:textId="77777777" w:rsidR="00E822FC" w:rsidRPr="00E64D62" w:rsidRDefault="00E822FC" w:rsidP="00E822FC"/>
    <w:sectPr w:rsidR="00E822FC" w:rsidRPr="00E6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72"/>
    <w:rsid w:val="00100924"/>
    <w:rsid w:val="0017470E"/>
    <w:rsid w:val="00245C1C"/>
    <w:rsid w:val="004D1F6B"/>
    <w:rsid w:val="00565953"/>
    <w:rsid w:val="005C53E6"/>
    <w:rsid w:val="00742DF3"/>
    <w:rsid w:val="00811E24"/>
    <w:rsid w:val="009F5F72"/>
    <w:rsid w:val="00B97435"/>
    <w:rsid w:val="00BA6497"/>
    <w:rsid w:val="00C95C81"/>
    <w:rsid w:val="00DA4B25"/>
    <w:rsid w:val="00E1147E"/>
    <w:rsid w:val="00E307A1"/>
    <w:rsid w:val="00E822FC"/>
    <w:rsid w:val="00F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D51E"/>
  <w15:chartTrackingRefBased/>
  <w15:docId w15:val="{FB93483C-0D96-4E63-908E-A4C1C3F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F72"/>
    <w:rPr>
      <w:color w:val="605E5C"/>
      <w:shd w:val="clear" w:color="auto" w:fill="E1DFDD"/>
    </w:rPr>
  </w:style>
  <w:style w:type="paragraph" w:styleId="a5">
    <w:name w:val="Normal (Web)"/>
    <w:basedOn w:val="a"/>
    <w:rsid w:val="00E822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Xiaojiang</dc:creator>
  <cp:keywords/>
  <dc:description/>
  <cp:lastModifiedBy>Qiao Xiaojiang</cp:lastModifiedBy>
  <cp:revision>52</cp:revision>
  <dcterms:created xsi:type="dcterms:W3CDTF">2022-11-28T05:38:00Z</dcterms:created>
  <dcterms:modified xsi:type="dcterms:W3CDTF">2022-11-28T09:14:00Z</dcterms:modified>
</cp:coreProperties>
</file>